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19" w:rsidRPr="00B36F19" w:rsidRDefault="00B36F19" w:rsidP="00827302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bookmarkStart w:id="0" w:name="_GoBack"/>
      <w:r w:rsidRPr="00B36F19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B36F19" w:rsidRDefault="00B36F19" w:rsidP="00827302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B36F19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</w:p>
    <w:bookmarkEnd w:id="0"/>
    <w:p w:rsidR="00B36F19" w:rsidRDefault="00087D5A" w:rsidP="00B36F19">
      <w:pPr>
        <w:rPr>
          <w:b/>
          <w:sz w:val="28"/>
          <w:szCs w:val="28"/>
        </w:rPr>
      </w:pPr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  <w:r w:rsidR="00A40A3C">
        <w:rPr>
          <w:b/>
          <w:sz w:val="28"/>
          <w:szCs w:val="28"/>
        </w:rPr>
        <w:t xml:space="preserve">   </w:t>
      </w:r>
    </w:p>
    <w:p w:rsidR="00B05341" w:rsidRPr="00374331" w:rsidRDefault="00B05341" w:rsidP="00B36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74331">
        <w:rPr>
          <w:b/>
          <w:sz w:val="28"/>
          <w:szCs w:val="28"/>
        </w:rPr>
        <w:t>. razred –</w:t>
      </w:r>
      <w:r>
        <w:rPr>
          <w:b/>
          <w:sz w:val="28"/>
          <w:szCs w:val="28"/>
        </w:rPr>
        <w:t xml:space="preserve"> </w:t>
      </w:r>
      <w:r w:rsidRPr="00374331">
        <w:rPr>
          <w:b/>
          <w:sz w:val="28"/>
          <w:szCs w:val="28"/>
        </w:rPr>
        <w:t>redovni program</w:t>
      </w:r>
      <w:r w:rsidR="00556E91">
        <w:rPr>
          <w:b/>
          <w:sz w:val="28"/>
          <w:szCs w:val="28"/>
        </w:rPr>
        <w:t>, 2020./2021</w:t>
      </w:r>
      <w:r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1"/>
        <w:gridCol w:w="1230"/>
        <w:gridCol w:w="3678"/>
        <w:gridCol w:w="4188"/>
        <w:gridCol w:w="1793"/>
        <w:gridCol w:w="1634"/>
        <w:gridCol w:w="1095"/>
      </w:tblGrid>
      <w:tr w:rsidR="00B05341" w:rsidRPr="00087D5A" w:rsidTr="00B36F19">
        <w:trPr>
          <w:trHeight w:val="316"/>
        </w:trPr>
        <w:tc>
          <w:tcPr>
            <w:tcW w:w="1661" w:type="dxa"/>
          </w:tcPr>
          <w:p w:rsidR="00B05341" w:rsidRPr="00087D5A" w:rsidRDefault="00B05341" w:rsidP="009449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30" w:type="dxa"/>
            <w:noWrap/>
            <w:hideMark/>
          </w:tcPr>
          <w:p w:rsidR="00B05341" w:rsidRPr="00087D5A" w:rsidRDefault="00B05341" w:rsidP="009449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reg.broj</w:t>
            </w:r>
            <w:proofErr w:type="spellEnd"/>
          </w:p>
        </w:tc>
        <w:tc>
          <w:tcPr>
            <w:tcW w:w="3678" w:type="dxa"/>
            <w:noWrap/>
            <w:hideMark/>
          </w:tcPr>
          <w:p w:rsidR="00B05341" w:rsidRPr="00087D5A" w:rsidRDefault="00B05341" w:rsidP="009449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4188" w:type="dxa"/>
            <w:noWrap/>
            <w:hideMark/>
          </w:tcPr>
          <w:p w:rsidR="00B05341" w:rsidRPr="00087D5A" w:rsidRDefault="00B05341" w:rsidP="009449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93" w:type="dxa"/>
            <w:noWrap/>
            <w:hideMark/>
          </w:tcPr>
          <w:p w:rsidR="00B05341" w:rsidRPr="00087D5A" w:rsidRDefault="00B05341" w:rsidP="009449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34" w:type="dxa"/>
            <w:vAlign w:val="bottom"/>
          </w:tcPr>
          <w:p w:rsidR="00B05341" w:rsidRDefault="00B05341" w:rsidP="009449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095" w:type="dxa"/>
            <w:vAlign w:val="bottom"/>
          </w:tcPr>
          <w:p w:rsidR="00B05341" w:rsidRDefault="00B05341" w:rsidP="009449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B05341" w:rsidRPr="00D03386" w:rsidTr="00B36F19">
        <w:trPr>
          <w:trHeight w:val="286"/>
        </w:trPr>
        <w:tc>
          <w:tcPr>
            <w:tcW w:w="15279" w:type="dxa"/>
            <w:gridSpan w:val="7"/>
          </w:tcPr>
          <w:p w:rsidR="00B05341" w:rsidRPr="00D03386" w:rsidRDefault="00B05341" w:rsidP="005600D8">
            <w:pPr>
              <w:rPr>
                <w:b/>
                <w:color w:val="E7E6E6" w:themeColor="background2"/>
                <w:sz w:val="24"/>
                <w:szCs w:val="24"/>
              </w:rPr>
            </w:pPr>
          </w:p>
        </w:tc>
      </w:tr>
      <w:tr w:rsidR="00B05341" w:rsidTr="00B36F19">
        <w:trPr>
          <w:trHeight w:val="724"/>
        </w:trPr>
        <w:tc>
          <w:tcPr>
            <w:tcW w:w="1661" w:type="dxa"/>
          </w:tcPr>
          <w:p w:rsidR="00B05341" w:rsidRDefault="00B05341" w:rsidP="00560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B05341" w:rsidRDefault="00B05341" w:rsidP="00560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1230" w:type="dxa"/>
          </w:tcPr>
          <w:p w:rsidR="00A40A3C" w:rsidRDefault="00A40A3C" w:rsidP="00A40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013629</w:t>
            </w:r>
          </w:p>
          <w:p w:rsidR="00B05341" w:rsidRDefault="00B05341" w:rsidP="005600D8">
            <w:pPr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B05341" w:rsidRPr="001D5B68" w:rsidRDefault="00556E91" w:rsidP="00556E9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5B68">
              <w:rPr>
                <w:rFonts w:cstheme="minorHAnsi"/>
                <w:b/>
                <w:color w:val="000000"/>
                <w:sz w:val="24"/>
                <w:szCs w:val="24"/>
              </w:rPr>
              <w:t>Hrvatski bez granica 5</w:t>
            </w:r>
          </w:p>
        </w:tc>
        <w:tc>
          <w:tcPr>
            <w:tcW w:w="4188" w:type="dxa"/>
            <w:vAlign w:val="center"/>
          </w:tcPr>
          <w:p w:rsidR="00B05341" w:rsidRPr="00421222" w:rsidRDefault="00B05341" w:rsidP="005600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Petto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Budija</w:t>
            </w:r>
            <w:proofErr w:type="spellEnd"/>
          </w:p>
          <w:p w:rsidR="00B05341" w:rsidRPr="00421222" w:rsidRDefault="00B05341" w:rsidP="005600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1222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095" w:type="dxa"/>
          </w:tcPr>
          <w:p w:rsidR="00B05341" w:rsidRPr="00421222" w:rsidRDefault="00A40A3C" w:rsidP="005600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  <w:r w:rsidR="00B05341" w:rsidRPr="00421222">
              <w:rPr>
                <w:rFonts w:cstheme="minorHAnsi"/>
                <w:sz w:val="20"/>
                <w:szCs w:val="20"/>
              </w:rPr>
              <w:t>,00 kn</w:t>
            </w:r>
          </w:p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5341" w:rsidRPr="00D03386" w:rsidTr="00B36F19">
        <w:trPr>
          <w:trHeight w:val="241"/>
        </w:trPr>
        <w:tc>
          <w:tcPr>
            <w:tcW w:w="15279" w:type="dxa"/>
            <w:gridSpan w:val="7"/>
          </w:tcPr>
          <w:p w:rsidR="00B05341" w:rsidRPr="00421222" w:rsidRDefault="00B05341" w:rsidP="005600D8">
            <w:pPr>
              <w:jc w:val="center"/>
              <w:rPr>
                <w:rFonts w:cstheme="minorHAnsi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B05341" w:rsidTr="00B36F19">
        <w:trPr>
          <w:trHeight w:val="663"/>
        </w:trPr>
        <w:tc>
          <w:tcPr>
            <w:tcW w:w="1661" w:type="dxa"/>
          </w:tcPr>
          <w:p w:rsidR="00B05341" w:rsidRDefault="00B05341" w:rsidP="00560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1230" w:type="dxa"/>
          </w:tcPr>
          <w:p w:rsidR="00A40A3C" w:rsidRDefault="00A40A3C" w:rsidP="00A40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013725</w:t>
            </w:r>
          </w:p>
          <w:p w:rsidR="00B05341" w:rsidRDefault="00B05341" w:rsidP="005600D8">
            <w:pPr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B05341" w:rsidRPr="001D5B68" w:rsidRDefault="00556E91" w:rsidP="00556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5B68">
              <w:rPr>
                <w:rFonts w:cstheme="minorHAnsi"/>
                <w:b/>
                <w:color w:val="000000"/>
                <w:sz w:val="24"/>
                <w:szCs w:val="24"/>
              </w:rPr>
              <w:t>Priroda 5</w:t>
            </w:r>
          </w:p>
        </w:tc>
        <w:tc>
          <w:tcPr>
            <w:tcW w:w="4188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Bendelja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, Doroteja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Domjanović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 Horvat, Diana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Garašić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Žaklin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 Lukša, Ines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Budić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, Đurđica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Culjak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, Marijana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793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34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1222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095" w:type="dxa"/>
          </w:tcPr>
          <w:p w:rsidR="00B05341" w:rsidRPr="00421222" w:rsidRDefault="00A40A3C" w:rsidP="005600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B05341" w:rsidRPr="00421222">
              <w:rPr>
                <w:rFonts w:cstheme="minorHAnsi"/>
                <w:sz w:val="20"/>
                <w:szCs w:val="20"/>
              </w:rPr>
              <w:t>,00 kn</w:t>
            </w:r>
          </w:p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5341" w:rsidTr="00B36F19">
        <w:trPr>
          <w:trHeight w:val="241"/>
        </w:trPr>
        <w:tc>
          <w:tcPr>
            <w:tcW w:w="15279" w:type="dxa"/>
            <w:gridSpan w:val="7"/>
          </w:tcPr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5341" w:rsidTr="00B36F19">
        <w:trPr>
          <w:trHeight w:val="567"/>
        </w:trPr>
        <w:tc>
          <w:tcPr>
            <w:tcW w:w="1661" w:type="dxa"/>
          </w:tcPr>
          <w:p w:rsidR="00B05341" w:rsidRDefault="00B05341" w:rsidP="00560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230" w:type="dxa"/>
          </w:tcPr>
          <w:p w:rsidR="00B05341" w:rsidRPr="00A40A3C" w:rsidRDefault="00A40A3C" w:rsidP="005600D8">
            <w:pPr>
              <w:rPr>
                <w:sz w:val="20"/>
                <w:szCs w:val="20"/>
              </w:rPr>
            </w:pPr>
            <w:r w:rsidRPr="00A40A3C">
              <w:rPr>
                <w:sz w:val="20"/>
                <w:szCs w:val="20"/>
              </w:rPr>
              <w:t>1000118466</w:t>
            </w:r>
          </w:p>
        </w:tc>
        <w:tc>
          <w:tcPr>
            <w:tcW w:w="3678" w:type="dxa"/>
          </w:tcPr>
          <w:p w:rsidR="00B05341" w:rsidRPr="001D5B68" w:rsidRDefault="00556E91" w:rsidP="00556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D5B68">
              <w:rPr>
                <w:rFonts w:cstheme="minorHAnsi"/>
                <w:b/>
                <w:color w:val="000000"/>
                <w:sz w:val="24"/>
                <w:szCs w:val="24"/>
              </w:rPr>
              <w:t>Hello</w:t>
            </w:r>
            <w:proofErr w:type="spellEnd"/>
            <w:r w:rsidRPr="001D5B68">
              <w:rPr>
                <w:rFonts w:cstheme="minorHAnsi"/>
                <w:b/>
                <w:color w:val="000000"/>
                <w:sz w:val="24"/>
                <w:szCs w:val="24"/>
              </w:rPr>
              <w:t>, World! 5</w:t>
            </w:r>
          </w:p>
        </w:tc>
        <w:tc>
          <w:tcPr>
            <w:tcW w:w="4188" w:type="dxa"/>
          </w:tcPr>
          <w:p w:rsidR="00B05341" w:rsidRPr="00421222" w:rsidRDefault="00B05341" w:rsidP="00B053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Ivana Karin, Marinko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793" w:type="dxa"/>
          </w:tcPr>
          <w:p w:rsidR="00B05341" w:rsidRPr="00421222" w:rsidRDefault="00B05341" w:rsidP="00B053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34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1222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421222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095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>59,00 kn</w:t>
            </w:r>
          </w:p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5341" w:rsidTr="00B36F19">
        <w:trPr>
          <w:trHeight w:val="241"/>
        </w:trPr>
        <w:tc>
          <w:tcPr>
            <w:tcW w:w="15279" w:type="dxa"/>
            <w:gridSpan w:val="7"/>
          </w:tcPr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5341" w:rsidTr="00B36F19">
        <w:trPr>
          <w:trHeight w:val="739"/>
        </w:trPr>
        <w:tc>
          <w:tcPr>
            <w:tcW w:w="1661" w:type="dxa"/>
          </w:tcPr>
          <w:p w:rsidR="00B05341" w:rsidRDefault="00B05341" w:rsidP="00560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230" w:type="dxa"/>
          </w:tcPr>
          <w:p w:rsidR="00FC150D" w:rsidRDefault="00FC150D" w:rsidP="00A40A3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A3C" w:rsidRDefault="00A40A3C" w:rsidP="00A40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013723</w:t>
            </w:r>
          </w:p>
          <w:p w:rsidR="00B05341" w:rsidRDefault="00B05341" w:rsidP="005600D8">
            <w:pPr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B05341" w:rsidRPr="001D5B68" w:rsidRDefault="00B05341" w:rsidP="005600D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5B68">
              <w:rPr>
                <w:rFonts w:cstheme="minorHAnsi"/>
                <w:b/>
                <w:color w:val="000000"/>
                <w:sz w:val="24"/>
                <w:szCs w:val="24"/>
              </w:rPr>
              <w:t>Gea 1</w:t>
            </w:r>
          </w:p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8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 xml:space="preserve">Danijel </w:t>
            </w:r>
            <w:proofErr w:type="spellStart"/>
            <w:r w:rsidRPr="00421222">
              <w:rPr>
                <w:rFonts w:cstheme="minorHAnsi"/>
                <w:color w:val="000000"/>
                <w:sz w:val="20"/>
                <w:szCs w:val="20"/>
              </w:rPr>
              <w:t>Orešić</w:t>
            </w:r>
            <w:proofErr w:type="spellEnd"/>
            <w:r w:rsidRPr="00421222">
              <w:rPr>
                <w:rFonts w:cstheme="minorHAnsi"/>
                <w:color w:val="000000"/>
                <w:sz w:val="20"/>
                <w:szCs w:val="20"/>
              </w:rPr>
              <w:t>, Igor Tišma, Ružica Vuk, Alenka Bujan</w:t>
            </w:r>
          </w:p>
          <w:p w:rsidR="00B05341" w:rsidRPr="00421222" w:rsidRDefault="00B05341" w:rsidP="00560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21222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  <w:p w:rsidR="00B05341" w:rsidRPr="00421222" w:rsidRDefault="00B05341" w:rsidP="005600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:rsidR="00B05341" w:rsidRPr="00421222" w:rsidRDefault="00B05341" w:rsidP="005600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1222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095" w:type="dxa"/>
          </w:tcPr>
          <w:p w:rsidR="00B05341" w:rsidRPr="00421222" w:rsidRDefault="00A40A3C" w:rsidP="005600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B05341" w:rsidRPr="00421222">
              <w:rPr>
                <w:rFonts w:cstheme="minorHAnsi"/>
                <w:sz w:val="20"/>
                <w:szCs w:val="20"/>
              </w:rPr>
              <w:t>,00 kn</w:t>
            </w:r>
          </w:p>
        </w:tc>
      </w:tr>
    </w:tbl>
    <w:p w:rsidR="00B36F19" w:rsidRDefault="00A40A3C" w:rsidP="00B05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87D5A" w:rsidRPr="00B36F19" w:rsidRDefault="00B36F19" w:rsidP="00B36F19">
      <w:pPr>
        <w:ind w:left="1274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A3C" w:rsidRPr="00B36F19">
        <w:rPr>
          <w:sz w:val="24"/>
          <w:szCs w:val="24"/>
        </w:rPr>
        <w:t xml:space="preserve">Ukupno: </w:t>
      </w:r>
      <w:r w:rsidRPr="00B36F19">
        <w:rPr>
          <w:sz w:val="24"/>
          <w:szCs w:val="24"/>
        </w:rPr>
        <w:t xml:space="preserve">   220</w:t>
      </w:r>
      <w:r w:rsidR="00FC150D" w:rsidRPr="00B36F19">
        <w:rPr>
          <w:sz w:val="24"/>
          <w:szCs w:val="24"/>
        </w:rPr>
        <w:t>,00 kn</w:t>
      </w:r>
    </w:p>
    <w:sectPr w:rsidR="00087D5A" w:rsidRPr="00B36F19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87D5A"/>
    <w:rsid w:val="000D6C98"/>
    <w:rsid w:val="001B156C"/>
    <w:rsid w:val="001D5B68"/>
    <w:rsid w:val="00374331"/>
    <w:rsid w:val="003B1808"/>
    <w:rsid w:val="00421222"/>
    <w:rsid w:val="00432017"/>
    <w:rsid w:val="00556E91"/>
    <w:rsid w:val="00716ECD"/>
    <w:rsid w:val="007913B2"/>
    <w:rsid w:val="00827302"/>
    <w:rsid w:val="0094493C"/>
    <w:rsid w:val="00A40A3C"/>
    <w:rsid w:val="00AF2F67"/>
    <w:rsid w:val="00B05341"/>
    <w:rsid w:val="00B36F19"/>
    <w:rsid w:val="00D03386"/>
    <w:rsid w:val="00D838DD"/>
    <w:rsid w:val="00DC3155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82D1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25C3-D369-4B73-922B-765E23D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2020-07-07T09:43:00Z</cp:lastPrinted>
  <dcterms:created xsi:type="dcterms:W3CDTF">2019-07-15T06:26:00Z</dcterms:created>
  <dcterms:modified xsi:type="dcterms:W3CDTF">2020-07-14T07:36:00Z</dcterms:modified>
</cp:coreProperties>
</file>