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CE1A43" w:rsidRDefault="00CE1A43" w:rsidP="00CE1A43">
      <w:r>
        <w:t>KLASA:007-04/22-01/0</w:t>
      </w:r>
      <w:r w:rsidR="00AA7D52">
        <w:t>7</w:t>
      </w:r>
    </w:p>
    <w:p w:rsidR="00CE1A43" w:rsidRDefault="00CE1A43" w:rsidP="00CE1A43">
      <w:r>
        <w:t>URBROJ:2111/05-31-22-1</w:t>
      </w:r>
    </w:p>
    <w:p w:rsidR="00CE1A43" w:rsidRDefault="00CE1A43" w:rsidP="00CE1A43">
      <w:r>
        <w:t xml:space="preserve">  </w:t>
      </w:r>
    </w:p>
    <w:p w:rsidR="00CE1A43" w:rsidRDefault="00990530" w:rsidP="00CE1A43">
      <w:proofErr w:type="spellStart"/>
      <w:r>
        <w:t>Đulovac</w:t>
      </w:r>
      <w:proofErr w:type="spellEnd"/>
      <w:r>
        <w:t xml:space="preserve">, </w:t>
      </w:r>
      <w:r w:rsidR="00AA7D52">
        <w:t>21</w:t>
      </w:r>
      <w:r>
        <w:t>.travnja</w:t>
      </w:r>
      <w:r w:rsidR="00CE1A43">
        <w:t xml:space="preserve"> 2022.</w:t>
      </w:r>
    </w:p>
    <w:p w:rsidR="00AF6D1E" w:rsidRDefault="00AF6D1E" w:rsidP="00AF6D1E"/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67610" w:rsidRDefault="00867610" w:rsidP="00AF6D1E">
      <w:pPr>
        <w:ind w:left="2124" w:firstLine="708"/>
      </w:pPr>
    </w:p>
    <w:p w:rsidR="008926DD" w:rsidRDefault="008926DD" w:rsidP="008926DD"/>
    <w:p w:rsidR="00AA7D52" w:rsidRDefault="00196949" w:rsidP="00AA7D52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AA7D52">
        <w:t xml:space="preserve">                  </w:t>
      </w:r>
      <w:r w:rsidR="00AA7D52">
        <w:rPr>
          <w:bCs/>
        </w:rPr>
        <w:t xml:space="preserve">Obavještavamo Vas da će se temeljem članka 47. Statuta Osnovne škole u </w:t>
      </w:r>
      <w:proofErr w:type="spellStart"/>
      <w:r w:rsidR="00AA7D52">
        <w:rPr>
          <w:bCs/>
        </w:rPr>
        <w:t>Đulovcu</w:t>
      </w:r>
      <w:proofErr w:type="spellEnd"/>
      <w:r w:rsidR="00AA7D52">
        <w:rPr>
          <w:bCs/>
        </w:rPr>
        <w:t xml:space="preserve">  održati  elektronska sjednica  Školskog odbora  21. travnja 2022.  u vremenu od 9</w:t>
      </w:r>
      <w:r w:rsidR="00866FDC">
        <w:rPr>
          <w:bCs/>
        </w:rPr>
        <w:t>:30</w:t>
      </w:r>
      <w:r w:rsidR="00AA7D52">
        <w:rPr>
          <w:bCs/>
        </w:rPr>
        <w:t xml:space="preserve"> do 13  sati. </w:t>
      </w:r>
    </w:p>
    <w:p w:rsidR="00AA7D52" w:rsidRDefault="00AA7D52" w:rsidP="00AA7D52">
      <w:pPr>
        <w:rPr>
          <w:b/>
        </w:rPr>
      </w:pPr>
    </w:p>
    <w:p w:rsidR="00AA7D52" w:rsidRDefault="00AA7D52" w:rsidP="00AA7D52">
      <w:r>
        <w:tab/>
      </w:r>
      <w:r>
        <w:tab/>
      </w:r>
      <w:r>
        <w:tab/>
      </w:r>
    </w:p>
    <w:p w:rsidR="00AA7D52" w:rsidRDefault="00AA7D52" w:rsidP="00AA7D52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AA7D52" w:rsidRDefault="00AA7D52" w:rsidP="00AA7D52">
      <w:pPr>
        <w:rPr>
          <w:b/>
        </w:rPr>
      </w:pPr>
    </w:p>
    <w:p w:rsidR="00AA7D52" w:rsidRDefault="00AA7D52" w:rsidP="00AA7D52">
      <w:r>
        <w:t>1. Usvajanje  zapisnika s prošle sjednice Školskog odbora održane elektronski od 8.</w:t>
      </w:r>
      <w:r w:rsidR="00866FDC">
        <w:t xml:space="preserve"> </w:t>
      </w:r>
      <w:bookmarkStart w:id="0" w:name="_GoBack"/>
      <w:bookmarkEnd w:id="0"/>
      <w:r>
        <w:t xml:space="preserve">do 11.4. 2022.   </w:t>
      </w:r>
    </w:p>
    <w:p w:rsidR="00AA7D52" w:rsidRDefault="00AA7D52" w:rsidP="00AA7D52"/>
    <w:p w:rsidR="00AA7D52" w:rsidRDefault="00AA7D52" w:rsidP="00AA7D52">
      <w:r>
        <w:t xml:space="preserve">2. </w:t>
      </w:r>
      <w:r w:rsidR="009902CF">
        <w:t>Donošenje Odluke o kratkoročnom kreditnom zaduživanju kod PBZ-a</w:t>
      </w:r>
    </w:p>
    <w:p w:rsidR="00AA7D52" w:rsidRDefault="00AA7D52" w:rsidP="00AA7D52"/>
    <w:p w:rsidR="00AA7D52" w:rsidRDefault="00AA7D52" w:rsidP="00AA7D52">
      <w:r>
        <w:t>3. Upiti i prijedlozi</w:t>
      </w:r>
    </w:p>
    <w:p w:rsidR="00AA7D52" w:rsidRDefault="00AA7D52" w:rsidP="00AA7D52"/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Tanja </w:t>
      </w:r>
      <w:proofErr w:type="spellStart"/>
      <w:r>
        <w:rPr>
          <w:bCs/>
        </w:rPr>
        <w:t>Debeljak,dip.uč</w:t>
      </w:r>
      <w:proofErr w:type="spellEnd"/>
      <w:r>
        <w:rPr>
          <w:bCs/>
        </w:rPr>
        <w:t>.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2677D"/>
    <w:rsid w:val="00196949"/>
    <w:rsid w:val="001A2F23"/>
    <w:rsid w:val="001D22F7"/>
    <w:rsid w:val="001E4D27"/>
    <w:rsid w:val="001F24DC"/>
    <w:rsid w:val="00236B9A"/>
    <w:rsid w:val="002F11BC"/>
    <w:rsid w:val="00301263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704E0"/>
    <w:rsid w:val="00497A09"/>
    <w:rsid w:val="004D1ACC"/>
    <w:rsid w:val="004D5ECB"/>
    <w:rsid w:val="00500B50"/>
    <w:rsid w:val="0051437C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07778"/>
    <w:rsid w:val="00866FDC"/>
    <w:rsid w:val="00867610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02CF"/>
    <w:rsid w:val="00990530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A7D52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E353D"/>
    <w:rsid w:val="00BF3862"/>
    <w:rsid w:val="00C36AA1"/>
    <w:rsid w:val="00C548D6"/>
    <w:rsid w:val="00CC0BEB"/>
    <w:rsid w:val="00CC7EC8"/>
    <w:rsid w:val="00CE1A43"/>
    <w:rsid w:val="00D258D6"/>
    <w:rsid w:val="00D81ABC"/>
    <w:rsid w:val="00D82E2F"/>
    <w:rsid w:val="00DA2CE5"/>
    <w:rsid w:val="00DB4641"/>
    <w:rsid w:val="00E206BE"/>
    <w:rsid w:val="00E51F58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A2597"/>
    <w:rsid w:val="00FB323A"/>
    <w:rsid w:val="00FC090D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AD83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VLATKA TOKIĆ</cp:lastModifiedBy>
  <cp:revision>38</cp:revision>
  <cp:lastPrinted>2022-04-21T07:00:00Z</cp:lastPrinted>
  <dcterms:created xsi:type="dcterms:W3CDTF">2019-01-07T11:09:00Z</dcterms:created>
  <dcterms:modified xsi:type="dcterms:W3CDTF">2022-04-21T07:00:00Z</dcterms:modified>
</cp:coreProperties>
</file>